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0F" w:rsidRDefault="00B41B57" w:rsidP="005F6B0B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>
            <wp:extent cx="53244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0F" w:rsidRPr="008B4FA3" w:rsidRDefault="00B34A0F" w:rsidP="005F6B0B">
      <w:pPr>
        <w:rPr>
          <w:b/>
          <w:bCs/>
        </w:rPr>
      </w:pPr>
      <w:r w:rsidRPr="008B4FA3">
        <w:rPr>
          <w:b/>
          <w:bCs/>
        </w:rPr>
        <w:t xml:space="preserve">Applicants Details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0"/>
        <w:gridCol w:w="4552"/>
      </w:tblGrid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Organisation  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Main Contact Name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Address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Telephone Landline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Telephone Mobile 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Email Address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34A0F" w:rsidRDefault="00B34A0F" w:rsidP="005F6B0B">
      <w:pPr>
        <w:rPr>
          <w:rFonts w:cs="Times New Roman"/>
          <w:b/>
          <w:bCs/>
        </w:rPr>
      </w:pPr>
    </w:p>
    <w:p w:rsidR="00B34A0F" w:rsidRPr="008B4FA3" w:rsidRDefault="00B34A0F" w:rsidP="005F6B0B">
      <w:pPr>
        <w:rPr>
          <w:b/>
          <w:bCs/>
        </w:rPr>
      </w:pPr>
      <w:r w:rsidRPr="008B4FA3">
        <w:rPr>
          <w:b/>
          <w:bCs/>
        </w:rPr>
        <w:t xml:space="preserve">Event Details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4562"/>
      </w:tblGrid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Proposed Name of Event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Event Type 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  <w:rPr>
                <w:rFonts w:cs="Times New Roman"/>
              </w:rPr>
            </w:pPr>
            <w:r w:rsidRPr="00E10751">
              <w:t xml:space="preserve">Please </w:t>
            </w:r>
            <w:r>
              <w:t xml:space="preserve">delete as appropriate*  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Commercial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  <w:rPr>
                <w:rFonts w:cs="Times New Roman"/>
              </w:rPr>
            </w:pPr>
            <w:r>
              <w:t>Yes / No*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Club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  <w:rPr>
                <w:rFonts w:cs="Times New Roman"/>
              </w:rPr>
            </w:pPr>
            <w:r>
              <w:t>Yes / No*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Charity / Voluntary / Community </w:t>
            </w:r>
            <w:proofErr w:type="gramStart"/>
            <w:r w:rsidRPr="00BC79D1">
              <w:rPr>
                <w:rFonts w:cs="Times New Roman"/>
              </w:rPr>
              <w:t>Event  -</w:t>
            </w:r>
            <w:proofErr w:type="gramEnd"/>
            <w:r w:rsidRPr="00BC79D1">
              <w:rPr>
                <w:rFonts w:cs="Times New Roman"/>
              </w:rPr>
              <w:t xml:space="preserve"> 51+ participants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</w:pPr>
            <w:r>
              <w:t>Yes / No*</w:t>
            </w:r>
            <w:r w:rsidRPr="00E10751">
              <w:t xml:space="preserve">    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Charity / Voluntary / Community </w:t>
            </w:r>
            <w:proofErr w:type="gramStart"/>
            <w:r w:rsidRPr="00BC79D1">
              <w:rPr>
                <w:rFonts w:cs="Times New Roman"/>
              </w:rPr>
              <w:t>Event  -</w:t>
            </w:r>
            <w:proofErr w:type="gramEnd"/>
            <w:r w:rsidRPr="00BC79D1">
              <w:rPr>
                <w:rFonts w:cs="Times New Roman"/>
              </w:rPr>
              <w:t xml:space="preserve"> 20- 50 participants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  <w:rPr>
                <w:rFonts w:cs="Times New Roman"/>
              </w:rPr>
            </w:pPr>
            <w:r>
              <w:t>Yes / No*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Exceptional </w:t>
            </w:r>
          </w:p>
        </w:tc>
        <w:tc>
          <w:tcPr>
            <w:tcW w:w="4621" w:type="dxa"/>
          </w:tcPr>
          <w:p w:rsidR="00B34A0F" w:rsidRPr="00E10751" w:rsidRDefault="00B34A0F" w:rsidP="00A97298">
            <w:pPr>
              <w:spacing w:after="0" w:line="240" w:lineRule="auto"/>
              <w:rPr>
                <w:rFonts w:cs="Times New Roman"/>
              </w:rPr>
            </w:pPr>
            <w:r>
              <w:t>Yes / No*</w:t>
            </w: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Date of Proposed </w:t>
            </w:r>
            <w:proofErr w:type="gramStart"/>
            <w:r w:rsidRPr="00BC79D1">
              <w:rPr>
                <w:rFonts w:cs="Times New Roman"/>
              </w:rPr>
              <w:t>Event  (</w:t>
            </w:r>
            <w:proofErr w:type="gramEnd"/>
            <w:r w:rsidRPr="00BC79D1">
              <w:rPr>
                <w:rFonts w:cs="Times New Roman"/>
              </w:rPr>
              <w:t>Preferred Date)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Other Dates (If preferred date unavailable)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Default="00B34A0F" w:rsidP="00807526">
            <w:pPr>
              <w:spacing w:after="0" w:line="240" w:lineRule="auto"/>
            </w:pPr>
            <w:r>
              <w:t>Estimated Number of Participants</w:t>
            </w:r>
          </w:p>
          <w:p w:rsidR="00B34A0F" w:rsidRPr="00BC79D1" w:rsidRDefault="00B34A0F" w:rsidP="00807526">
            <w:pPr>
              <w:spacing w:after="0" w:line="240" w:lineRule="auto"/>
              <w:rPr>
                <w:rFonts w:cs="Times New Roman"/>
              </w:rPr>
            </w:pPr>
            <w:r>
              <w:t>Estimated Numbers Spectators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5F6B0B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B34A0F" w:rsidRPr="00BC79D1" w:rsidTr="00A97298">
        <w:tc>
          <w:tcPr>
            <w:tcW w:w="4621" w:type="dxa"/>
          </w:tcPr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lastRenderedPageBreak/>
              <w:t>Description of Event</w:t>
            </w:r>
          </w:p>
        </w:tc>
        <w:tc>
          <w:tcPr>
            <w:tcW w:w="4621" w:type="dxa"/>
          </w:tcPr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 w:rsidTr="00A97298">
        <w:tc>
          <w:tcPr>
            <w:tcW w:w="4621" w:type="dxa"/>
          </w:tcPr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 xml:space="preserve">Will the event require the trails or sections of the trails to be closed at any time? </w:t>
            </w:r>
          </w:p>
        </w:tc>
        <w:tc>
          <w:tcPr>
            <w:tcW w:w="4621" w:type="dxa"/>
          </w:tcPr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If yes, please provide details:</w:t>
            </w: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  <w:p w:rsidR="00B34A0F" w:rsidRPr="00BC79D1" w:rsidRDefault="00B34A0F" w:rsidP="00A9729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34A0F" w:rsidRDefault="00B34A0F" w:rsidP="005F6B0B">
      <w:pPr>
        <w:rPr>
          <w:rFonts w:cs="Times New Roman"/>
          <w:b/>
          <w:bCs/>
        </w:rPr>
      </w:pPr>
      <w:r w:rsidRPr="007423A5">
        <w:rPr>
          <w:b/>
          <w:bCs/>
        </w:rPr>
        <w:t xml:space="preserve"> </w:t>
      </w:r>
    </w:p>
    <w:p w:rsidR="00B34A0F" w:rsidRPr="007423A5" w:rsidRDefault="00B34A0F" w:rsidP="005F6B0B">
      <w:pPr>
        <w:rPr>
          <w:b/>
          <w:bCs/>
        </w:rPr>
      </w:pPr>
      <w:r w:rsidRPr="007423A5">
        <w:rPr>
          <w:b/>
          <w:bCs/>
        </w:rPr>
        <w:t>Declaration:</w:t>
      </w:r>
    </w:p>
    <w:p w:rsidR="00B34A0F" w:rsidRDefault="00B34A0F" w:rsidP="005F6B0B">
      <w:r>
        <w:t xml:space="preserve">I understand this is the first phase of a </w:t>
      </w:r>
      <w:proofErr w:type="gramStart"/>
      <w:r>
        <w:t>two phase</w:t>
      </w:r>
      <w:proofErr w:type="gramEnd"/>
      <w:r>
        <w:t xml:space="preserve"> process</w:t>
      </w:r>
    </w:p>
    <w:p w:rsidR="00B34A0F" w:rsidRDefault="00B34A0F" w:rsidP="005F6B0B">
      <w:r>
        <w:t>If this expression of interest is successful, Outdoor Recreation NI will contact me to discuss the next steps including any conditions to my proposed event taking place</w:t>
      </w:r>
    </w:p>
    <w:p w:rsidR="00B34A0F" w:rsidRDefault="00B34A0F" w:rsidP="005F6B0B">
      <w:r>
        <w:t xml:space="preserve">The second phase will involve the submission of a detailed event management plan and evidence of public liability insurance to a minimum value of £5 million.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4556"/>
      </w:tblGrid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Signed: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34A0F" w:rsidRPr="00BC79D1"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  <w:r w:rsidRPr="00BC79D1">
              <w:rPr>
                <w:rFonts w:cs="Times New Roman"/>
              </w:rPr>
              <w:t>Date:</w:t>
            </w:r>
          </w:p>
        </w:tc>
        <w:tc>
          <w:tcPr>
            <w:tcW w:w="4621" w:type="dxa"/>
          </w:tcPr>
          <w:p w:rsidR="00B34A0F" w:rsidRPr="00BC79D1" w:rsidRDefault="00B34A0F" w:rsidP="00BC79D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 w:rsidP="00807526">
      <w:pPr>
        <w:rPr>
          <w:b/>
          <w:bCs/>
        </w:rPr>
      </w:pPr>
      <w:r>
        <w:rPr>
          <w:b/>
          <w:bCs/>
        </w:rPr>
        <w:t>Applications should be sent to:</w:t>
      </w:r>
    </w:p>
    <w:p w:rsidR="00B34A0F" w:rsidRDefault="006D12A4" w:rsidP="00807526">
      <w:r>
        <w:t>Ethan Loughrey</w:t>
      </w:r>
      <w:bookmarkStart w:id="0" w:name="_GoBack"/>
      <w:bookmarkEnd w:id="0"/>
      <w:r w:rsidR="00B34A0F">
        <w:br/>
        <w:t>Outdoor Recreation NI</w:t>
      </w:r>
      <w:r w:rsidR="00B34A0F">
        <w:br/>
        <w:t xml:space="preserve">The </w:t>
      </w:r>
      <w:proofErr w:type="spellStart"/>
      <w:r w:rsidR="00B34A0F">
        <w:t>Stableyard</w:t>
      </w:r>
      <w:proofErr w:type="spellEnd"/>
      <w:r w:rsidR="00B34A0F">
        <w:br/>
        <w:t>Barnett Demesne</w:t>
      </w:r>
      <w:r w:rsidR="00B34A0F">
        <w:br/>
        <w:t>Malone Road</w:t>
      </w:r>
      <w:r w:rsidR="00B34A0F">
        <w:br/>
        <w:t>Belfast</w:t>
      </w:r>
      <w:r w:rsidR="00B34A0F">
        <w:br/>
        <w:t>BT9 5PB</w:t>
      </w:r>
    </w:p>
    <w:p w:rsidR="00B34A0F" w:rsidRDefault="006D12A4" w:rsidP="00807526">
      <w:hyperlink r:id="rId5" w:history="1">
        <w:r w:rsidR="00B34A0F" w:rsidRPr="00B46BEF">
          <w:rPr>
            <w:rStyle w:val="Hyperlink"/>
          </w:rPr>
          <w:t>info@mountainbikeni.com</w:t>
        </w:r>
      </w:hyperlink>
      <w:r w:rsidR="00B34A0F">
        <w:t xml:space="preserve"> </w:t>
      </w:r>
    </w:p>
    <w:p w:rsidR="00B34A0F" w:rsidRDefault="00B34A0F" w:rsidP="005F6B0B">
      <w:pPr>
        <w:rPr>
          <w:rFonts w:cs="Times New Roman"/>
          <w:b/>
          <w:bCs/>
        </w:rPr>
      </w:pPr>
    </w:p>
    <w:p w:rsidR="00B34A0F" w:rsidRDefault="00B34A0F">
      <w:pPr>
        <w:rPr>
          <w:rFonts w:cs="Times New Roman"/>
        </w:rPr>
      </w:pPr>
    </w:p>
    <w:sectPr w:rsidR="00B34A0F" w:rsidSect="0062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0B"/>
    <w:rsid w:val="000526E7"/>
    <w:rsid w:val="005F6B0B"/>
    <w:rsid w:val="00621BCE"/>
    <w:rsid w:val="006D12A4"/>
    <w:rsid w:val="007423A5"/>
    <w:rsid w:val="00807526"/>
    <w:rsid w:val="008B4FA3"/>
    <w:rsid w:val="00A97298"/>
    <w:rsid w:val="00B34A0F"/>
    <w:rsid w:val="00B41B57"/>
    <w:rsid w:val="00B46BEF"/>
    <w:rsid w:val="00BC79D1"/>
    <w:rsid w:val="00CF2D60"/>
    <w:rsid w:val="00E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1A262"/>
  <w15:docId w15:val="{4E0B7F93-6243-44E9-911A-E74A2BF9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B0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6B0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0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untainbiken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Ethan Loughrey</cp:lastModifiedBy>
  <cp:revision>2</cp:revision>
  <dcterms:created xsi:type="dcterms:W3CDTF">2018-02-02T11:11:00Z</dcterms:created>
  <dcterms:modified xsi:type="dcterms:W3CDTF">2018-02-02T11:11:00Z</dcterms:modified>
</cp:coreProperties>
</file>